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1F" w:rsidRPr="00151718" w:rsidRDefault="004A5420" w:rsidP="00C53FE5">
      <w:pPr>
        <w:spacing w:line="480" w:lineRule="auto"/>
        <w:rPr>
          <w:sz w:val="24"/>
        </w:rPr>
      </w:pPr>
      <w:r>
        <w:rPr>
          <w:sz w:val="24"/>
        </w:rPr>
        <w:t xml:space="preserve">For more than a century, people in this country have been trying to figure out how to live as peacefully as possible with all the social injustice and inequality that we have to face. Lillian Hellman, is known to be brave enough to expose the various forms of evil in her drama. </w:t>
      </w:r>
      <w:r w:rsidR="00151718">
        <w:rPr>
          <w:sz w:val="24"/>
        </w:rPr>
        <w:t xml:space="preserve">Different from many other famous authors at her time whose work focused a lot on the political concerns of African Americans, Lillian Hellman challenged the biased and traditional view of gay as well as the abuse of power and its effects through her unique perception. </w:t>
      </w:r>
      <w:r w:rsidR="00151718" w:rsidRPr="00151718">
        <w:rPr>
          <w:i/>
          <w:sz w:val="24"/>
        </w:rPr>
        <w:t>The Little Foxes</w:t>
      </w:r>
      <w:r w:rsidR="00151718">
        <w:rPr>
          <w:sz w:val="24"/>
        </w:rPr>
        <w:t xml:space="preserve"> as Lillian’s signature work that sets the background in the Industrialization period, presents the struggle of a family in which every member has his/her greedy and selfish thoughts. </w:t>
      </w:r>
      <w:r w:rsidR="00C53FE5">
        <w:rPr>
          <w:sz w:val="24"/>
        </w:rPr>
        <w:t xml:space="preserve">So called “good family” concept is mixed with all kinds of moral conflicts in the play. </w:t>
      </w:r>
      <w:r w:rsidR="00417D7D">
        <w:rPr>
          <w:sz w:val="24"/>
        </w:rPr>
        <w:t xml:space="preserve">Born and grow up in a loving and harmonious family, I am more than interested in exploring the imperfect family Lillian created. </w:t>
      </w:r>
      <w:bookmarkStart w:id="0" w:name="_GoBack"/>
      <w:bookmarkEnd w:id="0"/>
    </w:p>
    <w:sectPr w:rsidR="0071561F" w:rsidRPr="00151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35"/>
    <w:rsid w:val="00151718"/>
    <w:rsid w:val="00304554"/>
    <w:rsid w:val="00417D7D"/>
    <w:rsid w:val="00432F04"/>
    <w:rsid w:val="004A5420"/>
    <w:rsid w:val="00500635"/>
    <w:rsid w:val="00C53FE5"/>
    <w:rsid w:val="00CC6BE1"/>
    <w:rsid w:val="00FB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29A3"/>
  <w15:chartTrackingRefBased/>
  <w15:docId w15:val="{907C9C34-1B1C-4F1F-9364-649AF641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Jiawen Zhang</dc:creator>
  <cp:keywords/>
  <dc:description/>
  <cp:lastModifiedBy>Jiawen Zhang</cp:lastModifiedBy>
  <cp:revision>4</cp:revision>
  <dcterms:created xsi:type="dcterms:W3CDTF">2016-09-12T15:17:00Z</dcterms:created>
  <dcterms:modified xsi:type="dcterms:W3CDTF">2016-09-12T15:47:00Z</dcterms:modified>
</cp:coreProperties>
</file>